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32FB1" w:rsidRDefault="001B0F6E" w:rsidP="001B0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 Dirigente scolastico dell’I.C. </w:t>
      </w:r>
      <w:proofErr w:type="spellStart"/>
      <w:r>
        <w:rPr>
          <w:rFonts w:ascii="Calibri" w:eastAsia="Calibri" w:hAnsi="Calibri" w:cs="Calibri"/>
          <w:i/>
        </w:rPr>
        <w:t>Taliercio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</w:p>
    <w:p w14:paraId="00000002" w14:textId="3652635F" w:rsidR="00F32FB1" w:rsidRDefault="001B0F6E" w:rsidP="001B0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OGGETTO: RICHIESTA SERVIZIO PRE-SCUOLA A.S. 2025</w:t>
      </w:r>
      <w:r>
        <w:rPr>
          <w:rFonts w:ascii="Calibri" w:eastAsia="Calibri" w:hAnsi="Calibri" w:cs="Calibri"/>
          <w:b/>
          <w:color w:val="000000"/>
        </w:rPr>
        <w:t>/26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02441730" w14:textId="77777777" w:rsidR="001B0F6E" w:rsidRDefault="001B0F6E" w:rsidP="001B0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Il/La sottoscritto/a ______________________________, nato/a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</w:t>
      </w:r>
      <w:proofErr w:type="gramStart"/>
      <w:r>
        <w:rPr>
          <w:rFonts w:ascii="Calibri" w:eastAsia="Calibri" w:hAnsi="Calibri" w:cs="Calibri"/>
          <w:color w:val="000000"/>
        </w:rPr>
        <w:t>_ ,</w:t>
      </w:r>
      <w:proofErr w:type="gramEnd"/>
      <w:r>
        <w:rPr>
          <w:rFonts w:ascii="Calibri" w:eastAsia="Calibri" w:hAnsi="Calibri" w:cs="Calibri"/>
          <w:color w:val="000000"/>
        </w:rPr>
        <w:t xml:space="preserve"> il _________ genitore/tutore dell’alunno/a ________________________________ , frequentante la classe _________ del  plesso </w:t>
      </w:r>
    </w:p>
    <w:p w14:paraId="00000003" w14:textId="2FA8C9CA" w:rsidR="00F32FB1" w:rsidRDefault="001B0F6E" w:rsidP="001B0F6E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ascii="Calibri" w:eastAsia="Calibri" w:hAnsi="Calibri" w:cs="Calibri"/>
          <w:color w:val="000000"/>
        </w:rPr>
      </w:pPr>
      <w:r w:rsidRPr="001B0F6E">
        <w:rPr>
          <w:rFonts w:ascii="Calibri" w:eastAsia="Calibri" w:hAnsi="Calibri" w:cs="Calibri"/>
          <w:color w:val="000000"/>
        </w:rPr>
        <w:t xml:space="preserve">Scuola Primaria ______________________ </w:t>
      </w:r>
    </w:p>
    <w:p w14:paraId="3AA3D015" w14:textId="77777777" w:rsidR="001B0F6E" w:rsidRDefault="001B0F6E" w:rsidP="001B0F6E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 w:rsidRPr="001B0F6E">
        <w:rPr>
          <w:rFonts w:ascii="Calibri" w:eastAsia="Calibri" w:hAnsi="Calibri" w:cs="Calibri"/>
          <w:color w:val="000000"/>
        </w:rPr>
        <w:t xml:space="preserve">Scuola dell’Infanzia </w:t>
      </w:r>
      <w:proofErr w:type="spellStart"/>
      <w:r w:rsidRPr="001B0F6E">
        <w:rPr>
          <w:rFonts w:ascii="Calibri" w:eastAsia="Calibri" w:hAnsi="Calibri" w:cs="Calibri"/>
          <w:color w:val="000000"/>
        </w:rPr>
        <w:t>Giampaoli</w:t>
      </w:r>
      <w:proofErr w:type="spellEnd"/>
      <w:r w:rsidRPr="001B0F6E">
        <w:rPr>
          <w:rFonts w:ascii="Calibri" w:eastAsia="Calibri" w:hAnsi="Calibri" w:cs="Calibri"/>
          <w:color w:val="000000"/>
        </w:rPr>
        <w:t xml:space="preserve"> </w:t>
      </w:r>
    </w:p>
    <w:p w14:paraId="39728F9E" w14:textId="77777777" w:rsidR="001B0F6E" w:rsidRPr="001B0F6E" w:rsidRDefault="001B0F6E" w:rsidP="001B0F6E">
      <w:pPr>
        <w:pStyle w:val="Paragrafoelenco"/>
        <w:spacing w:line="360" w:lineRule="auto"/>
        <w:ind w:left="0"/>
        <w:rPr>
          <w:rFonts w:ascii="Calibri" w:eastAsia="Calibri" w:hAnsi="Calibri" w:cs="Calibri"/>
          <w:color w:val="000000"/>
        </w:rPr>
      </w:pPr>
    </w:p>
    <w:p w14:paraId="00000004" w14:textId="57AC19B7" w:rsidR="00F32FB1" w:rsidRPr="001B0F6E" w:rsidRDefault="001B0F6E" w:rsidP="001B0F6E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</w:t>
      </w:r>
      <w:r w:rsidRPr="001B0F6E">
        <w:rPr>
          <w:rFonts w:ascii="Calibri" w:eastAsia="Calibri" w:hAnsi="Calibri" w:cs="Calibri"/>
          <w:color w:val="000000"/>
        </w:rPr>
        <w:t>CHIEDE</w:t>
      </w:r>
    </w:p>
    <w:p w14:paraId="00000005" w14:textId="7BFF47EB" w:rsidR="00F32FB1" w:rsidRDefault="001B0F6E" w:rsidP="001B0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</w:rPr>
        <w:t>i poter usufruire del servizio pre-scuola per l’anno scolastico 202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color w:val="000000"/>
        </w:rPr>
        <w:t>/2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00000006" w14:textId="089566DF" w:rsidR="00F32FB1" w:rsidRDefault="001B0F6E" w:rsidP="001B0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Ai sensi del D.P.R. n. 445/2000 in materia di documentazione amministrativa e consapevole delle re</w:t>
      </w:r>
      <w:r>
        <w:rPr>
          <w:rFonts w:ascii="Calibri" w:eastAsia="Calibri" w:hAnsi="Calibri" w:cs="Calibri"/>
          <w:color w:val="000000"/>
        </w:rPr>
        <w:t xml:space="preserve">sponsabilità penali in caso di attestazioni e dichiarazioni mendaci </w:t>
      </w:r>
    </w:p>
    <w:p w14:paraId="00000007" w14:textId="77777777" w:rsidR="00F32FB1" w:rsidRDefault="001B0F6E" w:rsidP="001B0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DICHIARA </w:t>
      </w:r>
    </w:p>
    <w:p w14:paraId="00000008" w14:textId="66981D80" w:rsidR="00F32FB1" w:rsidRDefault="001B0F6E" w:rsidP="001B0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non essere in grado di rispettare l’orario normale di entrata a scuola per i seguenti motivi </w:t>
      </w:r>
      <w:r>
        <w:rPr>
          <w:rFonts w:ascii="Calibri" w:eastAsia="Calibri" w:hAnsi="Calibri" w:cs="Calibri"/>
          <w:color w:val="000000"/>
          <w:sz w:val="18"/>
          <w:szCs w:val="18"/>
        </w:rPr>
        <w:t>(barrare la casella a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18"/>
          <w:szCs w:val="18"/>
        </w:rPr>
        <w:t xml:space="preserve"> fianco della situazione che ricorre)</w:t>
      </w:r>
      <w:r>
        <w:rPr>
          <w:rFonts w:ascii="Calibri" w:eastAsia="Calibri" w:hAnsi="Calibri" w:cs="Calibri"/>
          <w:color w:val="000000"/>
        </w:rPr>
        <w:t xml:space="preserve">: </w:t>
      </w:r>
    </w:p>
    <w:p w14:paraId="00000009" w14:textId="77777777" w:rsidR="00F32FB1" w:rsidRDefault="001B0F6E" w:rsidP="001B0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esigenze lavorative di entrambi i genitori dell’alunno/a; </w:t>
      </w:r>
    </w:p>
    <w:p w14:paraId="0000000A" w14:textId="77777777" w:rsidR="00F32FB1" w:rsidRDefault="001B0F6E" w:rsidP="001B0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esigenze di trasporto </w:t>
      </w:r>
    </w:p>
    <w:p w14:paraId="0000000B" w14:textId="77777777" w:rsidR="00F32FB1" w:rsidRDefault="001B0F6E" w:rsidP="001B0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Altro </w:t>
      </w:r>
    </w:p>
    <w:p w14:paraId="0000000C" w14:textId="77777777" w:rsidR="00F32FB1" w:rsidRDefault="001B0F6E" w:rsidP="001B0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Luogo e data </w:t>
      </w:r>
    </w:p>
    <w:p w14:paraId="0000000E" w14:textId="748C53BF" w:rsidR="00F32FB1" w:rsidRDefault="001B0F6E" w:rsidP="001B0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</w:t>
      </w:r>
      <w:r>
        <w:rPr>
          <w:rFonts w:ascii="Calibri" w:eastAsia="Calibri" w:hAnsi="Calibri" w:cs="Calibri"/>
          <w:color w:val="000000"/>
        </w:rPr>
        <w:t xml:space="preserve">Firma leggibile del richiedente </w:t>
      </w:r>
    </w:p>
    <w:p w14:paraId="0000000F" w14:textId="7DE74AB0" w:rsidR="00F32FB1" w:rsidRDefault="001B0F6E" w:rsidP="001B0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 </w:t>
      </w:r>
    </w:p>
    <w:p w14:paraId="2D2940CB" w14:textId="22A77328" w:rsidR="001B0F6E" w:rsidRDefault="001B0F6E" w:rsidP="001B0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</w:rPr>
      </w:pPr>
    </w:p>
    <w:p w14:paraId="00000010" w14:textId="77777777" w:rsidR="00F32FB1" w:rsidRDefault="001B0F6E" w:rsidP="001B0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Io sottoscritto/a _______________________ consapevole delle responsabilità penali e degli effetti amministrativi derivanti dalla falsità in atti e dalle dichiarazioni mendaci (così come previsto dagli artt. 75 e 76 del D.P.R. n. 445 del 28. 12.2000), ai se</w:t>
      </w:r>
      <w:r>
        <w:rPr>
          <w:rFonts w:ascii="Calibri" w:eastAsia="Calibri" w:hAnsi="Calibri" w:cs="Calibri"/>
          <w:color w:val="000000"/>
        </w:rPr>
        <w:t xml:space="preserve">nsi e per gli effetti di cui agli artt. 46 e 47 del medesimo D.P.R. n. 445 del 28.12.2000, DICHIARO di aver effettuato la scelta con il consenso dell'altro genitore. </w:t>
      </w:r>
    </w:p>
    <w:p w14:paraId="5B1CF5A6" w14:textId="77777777" w:rsidR="001B0F6E" w:rsidRDefault="001B0F6E" w:rsidP="001B0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Firma leggibile del richiedente </w:t>
      </w:r>
    </w:p>
    <w:p w14:paraId="70771D4E" w14:textId="5A3C6C8B" w:rsidR="001B0F6E" w:rsidRDefault="001B0F6E" w:rsidP="001B0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</w:t>
      </w:r>
    </w:p>
    <w:p w14:paraId="2514A25A" w14:textId="77777777" w:rsidR="001B0F6E" w:rsidRDefault="001B0F6E" w:rsidP="001B0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14" w14:textId="6AED1A3E" w:rsidR="00F32FB1" w:rsidRPr="001B0F6E" w:rsidRDefault="001B0F6E" w:rsidP="001B0F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1B0F6E">
        <w:rPr>
          <w:rFonts w:ascii="Calibri" w:eastAsia="Calibri" w:hAnsi="Calibri" w:cs="Calibri"/>
          <w:color w:val="000000"/>
          <w:sz w:val="18"/>
          <w:szCs w:val="18"/>
        </w:rPr>
        <w:t>L</w:t>
      </w:r>
      <w:r w:rsidRPr="001B0F6E">
        <w:rPr>
          <w:rFonts w:ascii="Calibri" w:eastAsia="Calibri" w:hAnsi="Calibri" w:cs="Calibri"/>
          <w:color w:val="000000"/>
          <w:sz w:val="18"/>
          <w:szCs w:val="18"/>
        </w:rPr>
        <w:t xml:space="preserve">e presenti dichiarazioni vengono rese ai sensi degli artt. 46-47 del DPR 445/2000. L’Istituto si riserva di </w:t>
      </w:r>
      <w:r w:rsidRPr="001B0F6E">
        <w:rPr>
          <w:rFonts w:ascii="Calibri" w:eastAsia="Calibri" w:hAnsi="Calibri" w:cs="Calibri"/>
          <w:color w:val="000000"/>
          <w:sz w:val="18"/>
          <w:szCs w:val="18"/>
        </w:rPr>
        <w:t xml:space="preserve">verificarne la veridicità. </w:t>
      </w:r>
    </w:p>
    <w:sectPr w:rsidR="00F32FB1" w:rsidRPr="001B0F6E">
      <w:pgSz w:w="11900" w:h="16820"/>
      <w:pgMar w:top="1404" w:right="1082" w:bottom="3202" w:left="11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95BC2"/>
    <w:multiLevelType w:val="hybridMultilevel"/>
    <w:tmpl w:val="4606DAB0"/>
    <w:lvl w:ilvl="0" w:tplc="04100003">
      <w:start w:val="1"/>
      <w:numFmt w:val="bullet"/>
      <w:lvlText w:val="o"/>
      <w:lvlJc w:val="left"/>
      <w:pPr>
        <w:ind w:left="73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B1"/>
    <w:rsid w:val="001B0F6E"/>
    <w:rsid w:val="00F3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4104"/>
  <w15:docId w15:val="{036659F2-CCF4-41CF-A630-EF99FA14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1B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1442</Characters>
  <Application>Microsoft Office Word</Application>
  <DocSecurity>0</DocSecurity>
  <Lines>12</Lines>
  <Paragraphs>3</Paragraphs>
  <ScaleCrop>false</ScaleCrop>
  <Company>ISTITUTO COMPRENSIVO TALIERCIO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2</cp:revision>
  <dcterms:created xsi:type="dcterms:W3CDTF">2025-09-13T08:24:00Z</dcterms:created>
  <dcterms:modified xsi:type="dcterms:W3CDTF">2025-09-13T08:29:00Z</dcterms:modified>
</cp:coreProperties>
</file>